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BB1F" w14:textId="5932FC30" w:rsidR="001C0BD9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В. о. селищного голови</w:t>
      </w:r>
    </w:p>
    <w:p w14:paraId="1B23DB55" w14:textId="0D2E260B" w:rsidR="001C0BD9" w:rsidRPr="0021586B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Світлані ДЬОМІНІЙ</w:t>
      </w:r>
    </w:p>
    <w:p w14:paraId="641350CD" w14:textId="3E763B41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від _____________________________________</w:t>
      </w:r>
    </w:p>
    <w:p w14:paraId="540FBFAF" w14:textId="77777777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397609" w14:textId="24A21304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667232D3" w14:textId="77777777" w:rsidR="001C0BD9" w:rsidRPr="00AA2C82" w:rsidRDefault="001C0BD9" w:rsidP="001C0BD9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0"/>
          <w:szCs w:val="20"/>
          <w:lang w:eastAsia="ru-RU"/>
        </w:rPr>
        <w:t>(прізвище, ім’я по батькові повністю)</w:t>
      </w:r>
    </w:p>
    <w:p w14:paraId="4614B6B9" w14:textId="77777777" w:rsidR="001C0BD9" w:rsidRPr="00AA2C82" w:rsidRDefault="001C0BD9" w:rsidP="001C0BD9">
      <w:pPr>
        <w:spacing w:after="0" w:line="36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проживаю за адресою:</w:t>
      </w:r>
    </w:p>
    <w:p w14:paraId="23B2AA88" w14:textId="022A50E7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населений пункт _________________________  </w:t>
      </w:r>
    </w:p>
    <w:p w14:paraId="1844D649" w14:textId="63C095EC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вулиця _________________________________</w:t>
      </w:r>
    </w:p>
    <w:p w14:paraId="23DD6ECF" w14:textId="3B479165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будинок____________   квартира ___________</w:t>
      </w:r>
    </w:p>
    <w:p w14:paraId="00F0CF33" w14:textId="1C337CF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телефон ________________________________</w:t>
      </w:r>
    </w:p>
    <w:p w14:paraId="31497C65" w14:textId="60520EB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паспорт серія _________№_________________</w:t>
      </w:r>
    </w:p>
    <w:p w14:paraId="6B35F041" w14:textId="6A91F58B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ідентифікаційний номер___________________</w:t>
      </w:r>
    </w:p>
    <w:p w14:paraId="0F4ED07C" w14:textId="77777777" w:rsidR="001C0BD9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A0DF44" w14:textId="77777777" w:rsidR="001C0BD9" w:rsidRPr="00AA2C82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З А Я В А</w:t>
      </w:r>
    </w:p>
    <w:p w14:paraId="4AAD0021" w14:textId="501A41C5" w:rsidR="00665EB5" w:rsidRDefault="001C0BD9" w:rsidP="005550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Прошу надати матеріальну допомогу відповідно до Порядку надання матеріальної допомоги та інших виплат з селищного бюджету  як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5029" w:rsidRPr="0055502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допомог</w:t>
      </w:r>
      <w:r w:rsidR="0055502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а</w:t>
      </w:r>
      <w:r w:rsidR="00555029" w:rsidRPr="0055502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власникам будинків, які постраждали внаслідок виникнення пожежі, стихійних лих та надзвичайних ситуацій</w:t>
      </w:r>
      <w:r w:rsidR="0055502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555029" w:rsidRPr="0055502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природного характеру</w:t>
      </w:r>
      <w:r w:rsidR="0055502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_________________________________________________________</w:t>
      </w:r>
    </w:p>
    <w:p w14:paraId="07B4B640" w14:textId="333A0A8B" w:rsidR="001C0BD9" w:rsidRPr="00AA2C82" w:rsidRDefault="00665EB5" w:rsidP="00665E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1C0BD9" w:rsidRPr="00AA2C82">
        <w:rPr>
          <w:rFonts w:ascii="Times New Roman" w:eastAsia="Times New Roman" w:hAnsi="Times New Roman"/>
          <w:sz w:val="20"/>
          <w:szCs w:val="20"/>
          <w:lang w:eastAsia="ru-RU"/>
        </w:rPr>
        <w:t>(вказати пільгову категорію)</w:t>
      </w:r>
    </w:p>
    <w:p w14:paraId="3D94C088" w14:textId="77777777" w:rsidR="001C0BD9" w:rsidRPr="00AA2C82" w:rsidRDefault="001C0BD9" w:rsidP="001C0BD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У разі надання матеріальної допомоги, прошу кошти перераховувати:</w:t>
      </w:r>
    </w:p>
    <w:p w14:paraId="0EAAEB71" w14:textId="238BFCCE" w:rsidR="001C0BD9" w:rsidRPr="00AA2C82" w:rsidRDefault="001C0BD9" w:rsidP="001C0BD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на поштове відділення № ____________________________________________________</w:t>
      </w:r>
    </w:p>
    <w:p w14:paraId="2015A4AA" w14:textId="42148940" w:rsidR="001C0BD9" w:rsidRPr="00AA2C82" w:rsidRDefault="001C0BD9" w:rsidP="001C0BD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0137C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______________________</w:t>
      </w: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 Номер банківського рахунку (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стандартом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IBAN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4E16FA7C" w14:textId="795AC1AE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A2C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UA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_____________________________________________________________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___</w:t>
      </w:r>
    </w:p>
    <w:p w14:paraId="6AE38925" w14:textId="694FE39E" w:rsidR="001C0BD9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3611482E" w14:textId="77777777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7B1B6792" w14:textId="2DF78E3A" w:rsidR="00665EB5" w:rsidRPr="00AA2C82" w:rsidRDefault="001C0BD9" w:rsidP="00B308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 заяви надаю наступні документи:</w:t>
      </w:r>
    </w:p>
    <w:p w14:paraId="6AAA298A" w14:textId="77777777" w:rsidR="00555029" w:rsidRPr="00555029" w:rsidRDefault="00555029" w:rsidP="00555029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55029">
        <w:rPr>
          <w:rFonts w:ascii="Times New Roman" w:eastAsia="Times New Roman" w:hAnsi="Times New Roman"/>
          <w:lang w:eastAsia="ru-RU"/>
        </w:rPr>
        <w:t>- копія документа, що посвідчує особу заявника;</w:t>
      </w:r>
    </w:p>
    <w:p w14:paraId="1D0883E7" w14:textId="499A446E" w:rsidR="00555029" w:rsidRPr="00555029" w:rsidRDefault="00555029" w:rsidP="00555029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55029">
        <w:rPr>
          <w:rFonts w:ascii="Times New Roman" w:eastAsia="Times New Roman" w:hAnsi="Times New Roman"/>
          <w:lang w:eastAsia="ru-RU"/>
        </w:rPr>
        <w:t xml:space="preserve">- копія додатку 13 або копія витягу з реєстру територіальної </w:t>
      </w:r>
      <w:r w:rsidR="00100BA9" w:rsidRPr="00100BA9">
        <w:rPr>
          <w:rFonts w:ascii="Times New Roman" w:eastAsia="Times New Roman" w:hAnsi="Times New Roman"/>
          <w:lang w:eastAsia="ru-RU"/>
        </w:rPr>
        <w:t xml:space="preserve">громади (при наявності </w:t>
      </w:r>
      <w:r w:rsidR="00100BA9" w:rsidRPr="00100BA9">
        <w:rPr>
          <w:rFonts w:ascii="Times New Roman" w:eastAsia="Times New Roman" w:hAnsi="Times New Roman"/>
          <w:lang w:val="en-US" w:eastAsia="ru-RU"/>
        </w:rPr>
        <w:t>ID</w:t>
      </w:r>
      <w:r w:rsidR="00100BA9" w:rsidRPr="00100BA9">
        <w:rPr>
          <w:rFonts w:ascii="Times New Roman" w:eastAsia="Times New Roman" w:hAnsi="Times New Roman"/>
          <w:lang w:eastAsia="ru-RU"/>
        </w:rPr>
        <w:t xml:space="preserve"> картки);</w:t>
      </w:r>
    </w:p>
    <w:p w14:paraId="6AB8F68E" w14:textId="77777777" w:rsidR="00555029" w:rsidRPr="00555029" w:rsidRDefault="00555029" w:rsidP="00555029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55029">
        <w:rPr>
          <w:rFonts w:ascii="Times New Roman" w:eastAsia="Times New Roman" w:hAnsi="Times New Roman"/>
          <w:lang w:eastAsia="ru-RU"/>
        </w:rPr>
        <w:t>- копія  картки платника податків із зазначенням реєстраційного номера облікової картки платника податків з Державного реєстру фізичних осіб-платників податків або довідку про присвоєння ідентифікаційного номера;</w:t>
      </w:r>
    </w:p>
    <w:p w14:paraId="54D783EB" w14:textId="77777777" w:rsidR="00555029" w:rsidRPr="00555029" w:rsidRDefault="00555029" w:rsidP="00555029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55029">
        <w:rPr>
          <w:rFonts w:ascii="Times New Roman" w:eastAsia="Times New Roman" w:hAnsi="Times New Roman"/>
          <w:lang w:eastAsia="ru-RU"/>
        </w:rPr>
        <w:t>- копії документів, що підтверджують право власності на житло;</w:t>
      </w:r>
    </w:p>
    <w:p w14:paraId="6AECC282" w14:textId="77777777" w:rsidR="00555029" w:rsidRPr="00555029" w:rsidRDefault="00555029" w:rsidP="00555029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55029">
        <w:rPr>
          <w:rFonts w:ascii="Times New Roman" w:eastAsia="Times New Roman" w:hAnsi="Times New Roman"/>
          <w:lang w:eastAsia="ru-RU"/>
        </w:rPr>
        <w:t>- копію акта пожежної частини про пожежу, яка сталася (у випадку пожежі);</w:t>
      </w:r>
    </w:p>
    <w:p w14:paraId="17EEE3E6" w14:textId="77777777" w:rsidR="00555029" w:rsidRPr="00555029" w:rsidRDefault="00555029" w:rsidP="00555029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55029">
        <w:rPr>
          <w:rFonts w:ascii="Times New Roman" w:eastAsia="Times New Roman" w:hAnsi="Times New Roman"/>
          <w:lang w:eastAsia="ru-RU"/>
        </w:rPr>
        <w:t>- акт обстеження житла, зруйнованого (пошкодженого) внаслідок надзвичайної ситуації природного характеру;</w:t>
      </w:r>
    </w:p>
    <w:p w14:paraId="3282A619" w14:textId="42A9ACF8" w:rsidR="001C0BD9" w:rsidRDefault="00555029" w:rsidP="00555029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555029">
        <w:rPr>
          <w:rFonts w:ascii="Times New Roman" w:eastAsia="Times New Roman" w:hAnsi="Times New Roman"/>
          <w:lang w:eastAsia="ru-RU"/>
        </w:rPr>
        <w:t>- довідка за реквізитами.</w:t>
      </w:r>
    </w:p>
    <w:p w14:paraId="1F564CBD" w14:textId="77777777" w:rsidR="00B30878" w:rsidRPr="006C2E88" w:rsidRDefault="00B30878" w:rsidP="00B30878">
      <w:pPr>
        <w:spacing w:after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Додаток:  на _____ арк.</w:t>
      </w:r>
    </w:p>
    <w:p w14:paraId="19BDBA1C" w14:textId="77777777" w:rsidR="00555029" w:rsidRPr="006C2E88" w:rsidRDefault="00555029" w:rsidP="00555029">
      <w:pPr>
        <w:spacing w:after="0"/>
        <w:jc w:val="both"/>
        <w:rPr>
          <w:rFonts w:ascii="Times New Roman" w:eastAsia="Times New Roman" w:hAnsi="Times New Roman"/>
          <w:lang w:eastAsia="ru-RU"/>
        </w:rPr>
      </w:pPr>
    </w:p>
    <w:p w14:paraId="592AE340" w14:textId="77777777" w:rsidR="001C0BD9" w:rsidRPr="00B30878" w:rsidRDefault="001C0BD9" w:rsidP="001C0BD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B30878">
        <w:rPr>
          <w:rFonts w:ascii="Times New Roman" w:eastAsia="Times New Roman" w:hAnsi="Times New Roman"/>
          <w:b/>
          <w:bCs/>
          <w:lang w:eastAsia="ru-RU"/>
        </w:rPr>
        <w:t xml:space="preserve">Відповідно до положень Закону України </w:t>
      </w:r>
      <w:r w:rsidRPr="00B30878">
        <w:rPr>
          <w:rFonts w:ascii="Times New Roman" w:eastAsia="Times New Roman" w:hAnsi="Times New Roman"/>
          <w:b/>
          <w:bCs/>
          <w:lang w:val="ru-RU" w:eastAsia="ru-RU"/>
        </w:rPr>
        <w:t>“</w:t>
      </w:r>
      <w:r w:rsidRPr="00B30878">
        <w:rPr>
          <w:rFonts w:ascii="Times New Roman" w:eastAsia="Times New Roman" w:hAnsi="Times New Roman"/>
          <w:b/>
          <w:bCs/>
          <w:lang w:eastAsia="ru-RU"/>
        </w:rPr>
        <w:t>Про захист персональних даних</w:t>
      </w:r>
      <w:r w:rsidRPr="00B30878">
        <w:rPr>
          <w:rFonts w:ascii="Times New Roman" w:eastAsia="Times New Roman" w:hAnsi="Times New Roman"/>
          <w:b/>
          <w:bCs/>
          <w:lang w:val="ru-RU" w:eastAsia="ru-RU"/>
        </w:rPr>
        <w:t>”</w:t>
      </w:r>
      <w:r w:rsidRPr="00B30878">
        <w:rPr>
          <w:rFonts w:ascii="Times New Roman" w:eastAsia="Times New Roman" w:hAnsi="Times New Roman"/>
          <w:b/>
          <w:bCs/>
          <w:lang w:eastAsia="ru-RU"/>
        </w:rPr>
        <w:t xml:space="preserve"> надаю згоду та дозвіл на зберігання, обробку, використання та поширення моїх персональних даних.</w:t>
      </w:r>
    </w:p>
    <w:p w14:paraId="5D5CE3BE" w14:textId="77777777" w:rsidR="001C0BD9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078EE04" w14:textId="77777777" w:rsidR="00555029" w:rsidRPr="00AA2C82" w:rsidRDefault="0055502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F99D387" w14:textId="77777777" w:rsidR="001C0BD9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Дата ____________________                                              Підпис ______________________</w:t>
      </w:r>
    </w:p>
    <w:p w14:paraId="5B54C446" w14:textId="77777777" w:rsidR="001C0BD9" w:rsidRDefault="001C0BD9" w:rsidP="001C0BD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214205B7" w14:textId="77777777" w:rsidR="00B30878" w:rsidRDefault="00B30878" w:rsidP="00B308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E20D0D" w14:textId="77777777" w:rsidR="00B30878" w:rsidRDefault="00B30878" w:rsidP="00B30878">
      <w:pPr>
        <w:pStyle w:val="a3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Заповнюється адміністратором: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789"/>
        <w:gridCol w:w="4856"/>
      </w:tblGrid>
      <w:tr w:rsidR="00B30878" w14:paraId="741A45F0" w14:textId="77777777" w:rsidTr="008A7C0E">
        <w:tc>
          <w:tcPr>
            <w:tcW w:w="4786" w:type="dxa"/>
            <w:hideMark/>
          </w:tcPr>
          <w:p w14:paraId="071BA82F" w14:textId="77777777" w:rsidR="00B30878" w:rsidRDefault="00B30878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</w:t>
            </w:r>
          </w:p>
          <w:p w14:paraId="4B0FBB4F" w14:textId="77777777" w:rsidR="00B30878" w:rsidRDefault="00B30878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(дата заповнення заяви)</w:t>
            </w:r>
          </w:p>
        </w:tc>
        <w:tc>
          <w:tcPr>
            <w:tcW w:w="4852" w:type="dxa"/>
            <w:hideMark/>
          </w:tcPr>
          <w:p w14:paraId="3591B44B" w14:textId="77777777" w:rsidR="00B30878" w:rsidRDefault="00B30878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Реєстраційний номер </w:t>
            </w:r>
          </w:p>
          <w:p w14:paraId="31BE7EFC" w14:textId="77777777" w:rsidR="00B30878" w:rsidRDefault="00B30878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заяви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</w:t>
            </w:r>
          </w:p>
        </w:tc>
      </w:tr>
      <w:tr w:rsidR="00B30878" w14:paraId="496045A1" w14:textId="77777777" w:rsidTr="008A7C0E">
        <w:tc>
          <w:tcPr>
            <w:tcW w:w="4786" w:type="dxa"/>
            <w:hideMark/>
          </w:tcPr>
          <w:p w14:paraId="2EF9F177" w14:textId="77777777" w:rsidR="00B30878" w:rsidRDefault="00B30878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          МП</w:t>
            </w:r>
          </w:p>
          <w:p w14:paraId="45B11DA6" w14:textId="77777777" w:rsidR="00B30878" w:rsidRDefault="00B30878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(підпис адміністратора)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</w:t>
            </w:r>
          </w:p>
        </w:tc>
        <w:tc>
          <w:tcPr>
            <w:tcW w:w="4852" w:type="dxa"/>
            <w:hideMark/>
          </w:tcPr>
          <w:p w14:paraId="36CB44B8" w14:textId="77777777" w:rsidR="00B30878" w:rsidRDefault="00B30878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____________________________</w:t>
            </w:r>
          </w:p>
          <w:p w14:paraId="2F181166" w14:textId="77777777" w:rsidR="00B30878" w:rsidRDefault="00B30878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(ПІБ адміністратора)</w:t>
            </w:r>
          </w:p>
        </w:tc>
      </w:tr>
    </w:tbl>
    <w:p w14:paraId="46AEAEC2" w14:textId="77777777" w:rsidR="00F12C76" w:rsidRDefault="00F12C76" w:rsidP="00E35478">
      <w:pPr>
        <w:spacing w:after="0"/>
        <w:jc w:val="both"/>
      </w:pPr>
    </w:p>
    <w:sectPr w:rsidR="00F12C76" w:rsidSect="00B30878">
      <w:pgSz w:w="11906" w:h="16838" w:code="9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83C"/>
    <w:multiLevelType w:val="hybridMultilevel"/>
    <w:tmpl w:val="95B01A40"/>
    <w:lvl w:ilvl="0" w:tplc="899A84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5C5"/>
    <w:multiLevelType w:val="hybridMultilevel"/>
    <w:tmpl w:val="15640E3A"/>
    <w:lvl w:ilvl="0" w:tplc="2F7AE8E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40E2D"/>
    <w:multiLevelType w:val="hybridMultilevel"/>
    <w:tmpl w:val="6CC09A1E"/>
    <w:lvl w:ilvl="0" w:tplc="D9702406">
      <w:numFmt w:val="bullet"/>
      <w:lvlText w:val="-"/>
      <w:lvlJc w:val="left"/>
      <w:pPr>
        <w:ind w:left="127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1216161298">
    <w:abstractNumId w:val="2"/>
  </w:num>
  <w:num w:numId="2" w16cid:durableId="728112300">
    <w:abstractNumId w:val="0"/>
  </w:num>
  <w:num w:numId="3" w16cid:durableId="138393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E3"/>
    <w:rsid w:val="000137C9"/>
    <w:rsid w:val="000355FB"/>
    <w:rsid w:val="00086287"/>
    <w:rsid w:val="00100BA9"/>
    <w:rsid w:val="0010102B"/>
    <w:rsid w:val="001C0BD9"/>
    <w:rsid w:val="001F4D25"/>
    <w:rsid w:val="00555029"/>
    <w:rsid w:val="00665EB5"/>
    <w:rsid w:val="006C0B77"/>
    <w:rsid w:val="007277E3"/>
    <w:rsid w:val="008242FF"/>
    <w:rsid w:val="00870751"/>
    <w:rsid w:val="008A12B8"/>
    <w:rsid w:val="00922C48"/>
    <w:rsid w:val="00B30878"/>
    <w:rsid w:val="00B915B7"/>
    <w:rsid w:val="00BA0AC2"/>
    <w:rsid w:val="00CB22C9"/>
    <w:rsid w:val="00E35478"/>
    <w:rsid w:val="00EA59DF"/>
    <w:rsid w:val="00EC58BC"/>
    <w:rsid w:val="00ED03B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7BC1"/>
  <w15:chartTrackingRefBased/>
  <w15:docId w15:val="{BA379298-25B6-4C65-93E6-1FF626B6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D9"/>
    <w:pPr>
      <w:spacing w:after="200" w:line="276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878"/>
    <w:pPr>
      <w:suppressAutoHyphens/>
      <w:spacing w:after="0" w:line="240" w:lineRule="auto"/>
    </w:pPr>
    <w:rPr>
      <w:rFonts w:cs="Times New Roman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ССД ОСР</dc:creator>
  <cp:keywords/>
  <dc:description/>
  <cp:lastModifiedBy>Служба ССД ОСР</cp:lastModifiedBy>
  <cp:revision>9</cp:revision>
  <dcterms:created xsi:type="dcterms:W3CDTF">2024-06-12T07:24:00Z</dcterms:created>
  <dcterms:modified xsi:type="dcterms:W3CDTF">2025-12-22T06:03:00Z</dcterms:modified>
</cp:coreProperties>
</file>